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82" w:rsidRDefault="00532682" w:rsidP="00532682">
      <w:pPr>
        <w:spacing w:after="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</w:t>
      </w:r>
    </w:p>
    <w:p w:rsidR="00532682" w:rsidRPr="008B79F3" w:rsidRDefault="00532682" w:rsidP="00532682">
      <w:pPr>
        <w:spacing w:after="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(для Лота №1)</w:t>
      </w:r>
    </w:p>
    <w:p w:rsidR="00532682" w:rsidRPr="008B79F3" w:rsidRDefault="00532682" w:rsidP="00532682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532682" w:rsidRPr="008B79F3" w:rsidRDefault="00532682" w:rsidP="0053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532682" w:rsidRPr="008B79F3" w:rsidRDefault="00532682" w:rsidP="00532682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532682" w:rsidRPr="008B79F3" w:rsidRDefault="00532682" w:rsidP="0053268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532682" w:rsidRPr="008B79F3" w:rsidRDefault="00532682" w:rsidP="0053268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532682" w:rsidRPr="008B79F3" w:rsidRDefault="00532682" w:rsidP="00532682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32682" w:rsidRPr="008B79F3" w:rsidRDefault="00532682" w:rsidP="005326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532682" w:rsidRPr="008B79F3" w:rsidRDefault="00532682" w:rsidP="005326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532682" w:rsidRPr="008B79F3" w:rsidRDefault="00532682" w:rsidP="005326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532682" w:rsidRPr="008B79F3" w:rsidRDefault="00532682" w:rsidP="0053268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532682" w:rsidRPr="008B79F3" w:rsidRDefault="00532682" w:rsidP="005326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532682" w:rsidRPr="008B79F3" w:rsidRDefault="00532682" w:rsidP="00532682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532682" w:rsidRPr="008B79F3" w:rsidRDefault="00532682" w:rsidP="0053268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532682" w:rsidRPr="008B79F3" w:rsidRDefault="00532682" w:rsidP="005326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32682" w:rsidRPr="008B79F3" w:rsidRDefault="00532682" w:rsidP="00532682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125ADB">
        <w:rPr>
          <w:rFonts w:ascii="Times New Roman" w:hAnsi="Times New Roman"/>
          <w:b/>
          <w:sz w:val="23"/>
          <w:szCs w:val="23"/>
          <w:lang w:eastAsia="en-US"/>
        </w:rPr>
        <w:t xml:space="preserve">48:11:1410301:2202, площадью 33201 </w:t>
      </w:r>
      <w:proofErr w:type="spellStart"/>
      <w:r w:rsidRPr="00125ADB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125ADB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Лебедянский муниципальный район, сельское поселение Кузнецкий сельсовет (земельный участок частично </w:t>
      </w:r>
      <w:proofErr w:type="spellStart"/>
      <w:r w:rsidRPr="00125ADB">
        <w:rPr>
          <w:rFonts w:ascii="Times New Roman" w:hAnsi="Times New Roman"/>
          <w:b/>
          <w:sz w:val="23"/>
          <w:szCs w:val="23"/>
          <w:lang w:eastAsia="en-US"/>
        </w:rPr>
        <w:t>залесен</w:t>
      </w:r>
      <w:proofErr w:type="spellEnd"/>
      <w:r w:rsidRPr="00125ADB">
        <w:rPr>
          <w:rFonts w:ascii="Times New Roman" w:hAnsi="Times New Roman"/>
          <w:b/>
          <w:sz w:val="23"/>
          <w:szCs w:val="23"/>
          <w:lang w:eastAsia="en-US"/>
        </w:rPr>
        <w:t>)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532682" w:rsidRPr="008B79F3" w:rsidRDefault="00532682" w:rsidP="0053268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532682" w:rsidRPr="008B79F3" w:rsidRDefault="00532682" w:rsidP="0053268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532682" w:rsidRPr="008B79F3" w:rsidRDefault="00532682" w:rsidP="00532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532682" w:rsidRPr="008B79F3" w:rsidRDefault="00532682" w:rsidP="00532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532682" w:rsidRPr="008B79F3" w:rsidRDefault="00532682" w:rsidP="005326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532682" w:rsidRPr="008B79F3" w:rsidRDefault="00532682" w:rsidP="005326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32682" w:rsidRPr="008B79F3" w:rsidRDefault="00532682" w:rsidP="005326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532682" w:rsidRPr="008B79F3" w:rsidRDefault="00532682" w:rsidP="005326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32682" w:rsidRPr="008B79F3" w:rsidRDefault="00532682" w:rsidP="005326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532682" w:rsidRPr="008B79F3" w:rsidRDefault="00532682" w:rsidP="005326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532682" w:rsidRPr="008B79F3" w:rsidRDefault="00532682" w:rsidP="005326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532682" w:rsidRPr="008B79F3" w:rsidRDefault="00532682" w:rsidP="005326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32682" w:rsidRPr="008B79F3" w:rsidRDefault="00532682" w:rsidP="0053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532682" w:rsidRPr="008B79F3" w:rsidRDefault="00532682" w:rsidP="0053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532682" w:rsidRPr="008B79F3" w:rsidRDefault="00532682" w:rsidP="005326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532682" w:rsidRPr="008B79F3" w:rsidRDefault="00532682" w:rsidP="005326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532682" w:rsidRPr="008B79F3" w:rsidRDefault="00532682" w:rsidP="0053268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532682" w:rsidRPr="008B79F3" w:rsidRDefault="00532682" w:rsidP="0053268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32682" w:rsidRPr="008B79F3" w:rsidRDefault="00532682" w:rsidP="0053268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532682" w:rsidRPr="008B79F3" w:rsidRDefault="00532682" w:rsidP="0053268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32682" w:rsidRPr="008B79F3" w:rsidRDefault="00532682" w:rsidP="0053268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532682" w:rsidRPr="008B79F3" w:rsidRDefault="00532682" w:rsidP="0053268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32682" w:rsidRPr="008B79F3" w:rsidRDefault="00532682" w:rsidP="00532682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32682" w:rsidRPr="008B79F3" w:rsidRDefault="00532682" w:rsidP="00532682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532682" w:rsidRPr="008B79F3" w:rsidRDefault="00532682" w:rsidP="0053268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32682" w:rsidRPr="008B79F3" w:rsidRDefault="00532682" w:rsidP="00532682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532682" w:rsidRPr="008B79F3" w:rsidRDefault="00532682" w:rsidP="0053268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532682" w:rsidRPr="008B79F3" w:rsidRDefault="00532682" w:rsidP="0053268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532682" w:rsidRPr="008B79F3" w:rsidRDefault="00532682" w:rsidP="0053268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532682" w:rsidRPr="008B79F3" w:rsidRDefault="00532682" w:rsidP="0053268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532682" w:rsidRPr="008B79F3" w:rsidRDefault="00532682" w:rsidP="0053268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32682" w:rsidRPr="008B79F3" w:rsidRDefault="00532682" w:rsidP="0053268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32682" w:rsidRPr="008B79F3" w:rsidRDefault="00532682" w:rsidP="0053268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32682" w:rsidRPr="008B79F3" w:rsidRDefault="00532682" w:rsidP="0053268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532682" w:rsidRPr="008B79F3" w:rsidRDefault="00532682" w:rsidP="00532682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532682" w:rsidRPr="008B79F3" w:rsidRDefault="00532682" w:rsidP="0053268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532682" w:rsidRPr="008B79F3" w:rsidRDefault="00532682" w:rsidP="0053268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9E65F5" w:rsidRPr="00532682" w:rsidRDefault="009E65F5">
      <w:pPr>
        <w:rPr>
          <w:lang w:val="x-none"/>
        </w:rPr>
      </w:pPr>
    </w:p>
    <w:sectPr w:rsidR="009E65F5" w:rsidRPr="00532682" w:rsidSect="0053268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82"/>
    <w:rsid w:val="00532682"/>
    <w:rsid w:val="009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79815-54DC-436A-94C7-9D9FA70E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68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2024-10-18T07:10:00Z</dcterms:created>
  <dcterms:modified xsi:type="dcterms:W3CDTF">2024-10-18T07:11:00Z</dcterms:modified>
</cp:coreProperties>
</file>